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Candy Cane Boogie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(Pete McCarty, </w:t>
      </w:r>
      <w:r>
        <w:rPr>
          <w:rFonts w:ascii="Arial" w:hAnsi="Arial"/>
          <w:b/>
          <w:bCs/>
        </w:rPr>
        <w:t>2019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Candy Cane Boogie</w:t>
        </w:r>
      </w:hyperlink>
      <w:r>
        <w:rPr>
          <w:rFonts w:ascii="Arial" w:hAnsi="Arial"/>
          <w:b/>
          <w:bCs/>
        </w:rPr>
        <w:t xml:space="preserve"> by Pete McCarty (2019)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shd w:fill="FFFF00" w:val="clear"/>
        </w:rPr>
        <w:t>Intro</w:t>
      </w:r>
      <w:r>
        <w:rPr>
          <w:rFonts w:ascii="Arial" w:hAnsi="Arial"/>
          <w:sz w:val="26"/>
          <w:szCs w:val="26"/>
          <w:shd w:fill="auto" w:val="clear"/>
        </w:rPr>
        <w:t xml:space="preserve">   </w:t>
      </w:r>
      <w:r>
        <w:rPr>
          <w:rFonts w:ascii="Arial" w:hAnsi="Arial"/>
          <w:sz w:val="26"/>
          <w:szCs w:val="26"/>
        </w:rPr>
        <w:t>A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↓↓↓↓</w:t>
      </w:r>
      <w:r>
        <w:rPr>
          <w:rFonts w:ascii="Arial" w:hAnsi="Arial"/>
          <w:sz w:val="26"/>
          <w:szCs w:val="26"/>
        </w:rPr>
        <w:t xml:space="preserve">  A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 xml:space="preserve">↓↓↓↓ </w:t>
      </w:r>
      <w:r>
        <w:rPr>
          <w:rFonts w:ascii="Arial" w:hAnsi="Arial"/>
          <w:sz w:val="26"/>
          <w:szCs w:val="26"/>
        </w:rPr>
        <w:t xml:space="preserve"> A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 xml:space="preserve">↓↓↓↓ </w:t>
      </w:r>
      <w:r>
        <w:rPr>
          <w:rFonts w:ascii="Arial" w:hAnsi="Arial"/>
          <w:sz w:val="26"/>
          <w:szCs w:val="26"/>
        </w:rPr>
        <w:t xml:space="preserve"> A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↓↓↓↓</w:t>
      </w:r>
    </w:p>
    <w:p>
      <w:pPr>
        <w:pStyle w:val="Lyrics"/>
        <w:bidi w:val="0"/>
        <w:jc w:val="left"/>
        <w:rPr>
          <w:shd w:fill="auto" w:val="clear"/>
        </w:rPr>
      </w:pPr>
      <w:r>
        <w:rPr>
          <w:rFonts w:ascii="Arial" w:hAnsi="Arial"/>
          <w:sz w:val="20"/>
          <w:szCs w:val="20"/>
        </w:rPr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Candy Cane, Candy Canes, I can’t get enough of them Candy Canes  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                                           A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Candy Cane, Candy Canes, I can’t get enough of them Candy Canes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E7                                                                A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I’m savin’ all my Christmas wishes, for that little shepherd’s hook that tastes so delicious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Candy Cane, Candy Canes, I can’t get enough of them Candy Canes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                                           A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Candy Cane, Candy Canes, I can’t get enough of them Candy Canes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E7                                                        A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Just when I think I can’t wait no more, those little candy canes hit the store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When I was a little boy, you’d think that I’d want lots of toys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                                                               A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Cuz that’s the thing most kids hold dear, the things they ask Santa for each year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E7                                                                     A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But on Christmas morn they weren’t for me, I just wanted that lil’ hook on my tree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Every year I would demand, to go to a store to see the Man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D                                                 A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And I would sit on Santa’s knee, and he would ask what he could get for me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E7                                                       A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But he didn’t know my evil plan, was to get a free candy cane from that man!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The years have passed and I can see how this big ol’ world has changed for me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                                                             A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But deep inside lives this little boy, who waits each tear for Christmas joy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E7                                                              A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He thinks this world would be less insane, if everyone ate a candy cane!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E7                                                    A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Just when I think I can’t wait no more,  those little candy canes hit the store!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Candy Cane Boogie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(Pete McCarty, </w:t>
      </w:r>
      <w:r>
        <w:rPr>
          <w:rFonts w:ascii="Arial" w:hAnsi="Arial"/>
          <w:b/>
          <w:bCs/>
        </w:rPr>
        <w:t>2019</w:t>
      </w:r>
      <w:r>
        <w:rPr>
          <w:rFonts w:ascii="Arial" w:hAnsi="Arial"/>
          <w:b/>
          <w:bCs/>
        </w:rPr>
        <w:t xml:space="preserve">) – </w:t>
      </w:r>
      <w:hyperlink r:id="rId10" w:tgtFrame="_blank">
        <w:r>
          <w:rPr>
            <w:rStyle w:val="InternetLink"/>
            <w:rFonts w:ascii="Arial" w:hAnsi="Arial"/>
            <w:b/>
            <w:bCs/>
          </w:rPr>
          <w:t>Candy Cane Boogie</w:t>
        </w:r>
      </w:hyperlink>
      <w:r>
        <w:rPr>
          <w:rFonts w:ascii="Arial" w:hAnsi="Arial"/>
          <w:b/>
          <w:bCs/>
        </w:rPr>
        <w:t xml:space="preserve"> by Pete McCarty (2019)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shd w:fill="FFFF00" w:val="clear"/>
        </w:rPr>
        <w:t>Intro</w:t>
      </w:r>
      <w:r>
        <w:rPr>
          <w:rFonts w:ascii="Arial" w:hAnsi="Arial"/>
          <w:sz w:val="26"/>
          <w:szCs w:val="26"/>
        </w:rPr>
        <w:t xml:space="preserve">   D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↓↓↓↓</w:t>
      </w:r>
      <w:r>
        <w:rPr>
          <w:rFonts w:ascii="Arial" w:hAnsi="Arial"/>
          <w:sz w:val="26"/>
          <w:szCs w:val="26"/>
        </w:rPr>
        <w:t xml:space="preserve">  D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↓↓↓↓</w:t>
      </w:r>
      <w:r>
        <w:rPr>
          <w:rFonts w:ascii="Arial" w:hAnsi="Arial"/>
          <w:sz w:val="26"/>
          <w:szCs w:val="26"/>
        </w:rPr>
        <w:t xml:space="preserve">  D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↓↓↓↓</w:t>
      </w:r>
      <w:r>
        <w:rPr>
          <w:rFonts w:ascii="Arial" w:hAnsi="Arial"/>
          <w:sz w:val="26"/>
          <w:szCs w:val="26"/>
        </w:rPr>
        <w:t xml:space="preserve">  D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↓↓↓↓</w:t>
      </w:r>
      <w:r>
        <w:rPr>
          <w:rFonts w:ascii="Arial" w:hAnsi="Arial"/>
          <w:sz w:val="26"/>
          <w:szCs w:val="26"/>
        </w:rPr>
        <w:t xml:space="preserve"> </w:t>
      </w:r>
    </w:p>
    <w:p>
      <w:pPr>
        <w:pStyle w:val="Lyrics"/>
        <w:bidi w:val="0"/>
        <w:jc w:val="left"/>
        <w:rPr>
          <w:shd w:fill="FFFF00" w:val="clear"/>
        </w:rPr>
      </w:pPr>
      <w:r>
        <w:rPr>
          <w:rFonts w:ascii="Arial" w:hAnsi="Arial"/>
          <w:sz w:val="20"/>
          <w:szCs w:val="20"/>
        </w:rPr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Candy Cane, Candy Canes, I can’t get enough of them Candy Canes  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D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Candy Cane, Candy Canes, I can’t get enough of them Candy Canes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A7                                                                D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I’m savin’ all my Christmas wishes, for that little shepherd’s hook that tastes so delicious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Candy Cane, Candy Canes, I can’t get enough of them Candy Canes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D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Candy Cane, Candy Canes, I can’t get enough of them Candy Canes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A7                                                        D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Just when I think I can’t wait no more, those little candy canes hit the store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When I was a little boy, you’d think that I’d want lots of toys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G                                                               D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Cuz that’s the thing most kids hold dear, the things they ask Santa for each year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A7                                                                     D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But on Christmas morn they weren’t for me, I just wanted that lil’ hook on my tree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Every year I would demand, to go to a store to see the Man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G                                                 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And I would sit on Santa’s knee, and he would ask what he could get for me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A7                                                       D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But he didn’t know my evil plan, was to get a free candy cane from that man!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The years have passed and I can see how this big ol’ world has changed for me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But deep inside lives this little boy, who waits each tear for Christmas joy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A7                                                              D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He thinks this world would be less insane, if everyone ate a candy cane!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A7                                                    D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Just when I think I can’t wait no more,  those little candy canes hit the store!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glUfSFZmBg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https://www.youtube.com/watch?v=glUfSFZmBgc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LibreOffice/7.1.7.2$Windows_X86_64 LibreOffice_project/c6a4e3954236145e2acb0b65f68614365aeee33f</Application>
  <AppVersion>15.0000</AppVersion>
  <Pages>2</Pages>
  <Words>586</Words>
  <Characters>2278</Characters>
  <CharactersWithSpaces>4048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2021-12-08T09:53:19Z</dcterms:created>
  <dc:creator/>
  <dc:description/>
  <dc:language>en-US</dc:language>
  <cp:lastModifiedBy/>
  <cp:lastPrinted>2021-12-08T10:29:32Z</cp:lastPrinted>
  <dcterms:modified xsi:type="dcterms:W3CDTF">2021-12-08T10:29:12Z</dcterms:modified>
  <cp:revision>7</cp:revision>
  <dc:subject/>
  <dc:title/>
</cp:coreProperties>
</file>