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Courier New" w:hAnsi="Courier New"/>
          <w:b/>
          <w:b/>
          <w:bCs/>
          <w:sz w:val="24"/>
          <w:szCs w:val="24"/>
        </w:rPr>
      </w:pPr>
      <w:r>
        <w:rPr>
          <w:rFonts w:ascii="Courier New" w:hAnsi="Courier New"/>
          <w:b/>
          <w:bCs/>
          <w:sz w:val="24"/>
          <w:szCs w:val="24"/>
        </w:rPr>
        <w:t>Everything Old Is New Again - The New Original Wonder Woman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Everything Old Is New Again    Allen-Sager, 1974 All That Jazz   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  C7  F  Fm C-G7-C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                           Ab7                   C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When trumpets,    were mellow,   And every gal only had one fellow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D7                      G7                                 C      C7      F    Fm  C   G7  C      C  C7  F  Fm C-G7-C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No need to remember when,   'Cause every-thing old    is new a—gain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                     Ab7                   C      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Long Island,    jazzy parties,    Waiter bring us some more Bacardis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D7                                       G7                                C      C7      F    Fm  C   G7  C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We'll order now what they ordered then,   'Cause every-thing old    is new a—gain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E7                                                     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Get out your white suit, your tap shoes and tails,   Let’s go backward when forward fails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D7                                                                              G                                Gaug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</w:t>
      </w:r>
      <w:r>
        <w:rPr>
          <w:rFonts w:ascii="Courier New" w:hAnsi="Courier New"/>
          <w:sz w:val="20"/>
          <w:szCs w:val="20"/>
        </w:rPr>
        <w:t>And movie stars you thought were long dead,   Now are framed beside your bed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                          Ab7              C         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</w:t>
      </w:r>
      <w:r>
        <w:rPr>
          <w:rFonts w:ascii="Courier New" w:hAnsi="Courier New"/>
          <w:sz w:val="20"/>
          <w:szCs w:val="20"/>
        </w:rPr>
        <w:t>Don't throw the pa-ast away,   You might need it some rainy day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D7                           G7                          C      C7      F    Fm  C   G7  C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Dreams can come true again,    When every-thing old    is new a—gain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E7                                                     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Get out your white suit, your tap shoes and tails,   Let’s go backward when forward fails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D7                                                     G                             Gaug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Better leave Greta Garbo alone,    Be a movie star on your own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                          Ab7              C         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</w:t>
      </w:r>
      <w:r>
        <w:rPr>
          <w:rFonts w:ascii="Courier New" w:hAnsi="Courier New"/>
          <w:sz w:val="20"/>
          <w:szCs w:val="20"/>
        </w:rPr>
        <w:t>Don't throw the pa-ast away,   You might need it some rainy day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D7                       G7                           C      C7      F    Fm  C   G7  C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Dreams can come true again,    When every-thing old    is new a—gain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</w:t>
      </w:r>
      <w:r>
        <w:rPr>
          <w:rFonts w:ascii="Courier New" w:hAnsi="Courier New"/>
          <w:sz w:val="20"/>
          <w:szCs w:val="20"/>
        </w:rPr>
        <w:t>C      C7      F    Fm  C   G7  C       Gaug….. C….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When every-thing old    is new a—gain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Fm   1013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Ab7  1323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E7    1202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Ukulele Band of Alabama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www.ubalabama.weebly.com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</w:t>
      </w:r>
      <w:r>
        <w:rPr>
          <w:rFonts w:ascii="Courier New" w:hAnsi="Courier New"/>
          <w:sz w:val="20"/>
          <w:szCs w:val="20"/>
        </w:rPr>
        <w:t>www.facebook.com/ubalabama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  <w:r>
        <w:br w:type="page"/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Everything Old Is New Again    Allen-Sager, 1974 All That Jazz   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  C7  F  Fm C-G7-C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                           Ab7                   C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When trumpets,    were mellow,   And every gal only had one fellow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D7                      G7                                 C      C7      F    Fm  C   G7  C      C  C7  F  Fm C-G7-C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No need to remember when,   'Cause every-thing old    is new a—gain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                     Ab7                   C      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Long Island,    jazzy parties,    Waiter bring us some more Bacardis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D7                                       G7                                C      C7      F    Fm  C   G7  C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We'll order now what they ordered then,   'Cause every-thing old    is new a—gain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E7                                                     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Get out your white suit, your tap shoes and tails,   Let’s go backward when forward fails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D7                                                                              G                                Gaug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</w:t>
      </w:r>
      <w:r>
        <w:rPr>
          <w:rFonts w:ascii="Courier New" w:hAnsi="Courier New"/>
          <w:sz w:val="20"/>
          <w:szCs w:val="20"/>
        </w:rPr>
        <w:t>And movie stars you thought were long dead,   Now are framed beside your bed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                          Ab7              C         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</w:t>
      </w:r>
      <w:r>
        <w:rPr>
          <w:rFonts w:ascii="Courier New" w:hAnsi="Courier New"/>
          <w:sz w:val="20"/>
          <w:szCs w:val="20"/>
        </w:rPr>
        <w:t>Don't throw the pa-ast away,   You might need it some rainy day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D7                           G7                          C      C7      F    Fm  C   G7  C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Dreams can come true again,    When every-thing old    is new a—gain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E7                                                     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Get out your white suit, your tap shoes and tails,   Let’s go backward when forward fails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D7                                                     G                             Gaug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</w:t>
      </w:r>
      <w:r>
        <w:rPr>
          <w:rFonts w:ascii="Courier New" w:hAnsi="Courier New"/>
          <w:sz w:val="20"/>
          <w:szCs w:val="20"/>
        </w:rPr>
        <w:t>Better leave Greta Garbo alone,    Be a movie star on your own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                          Ab7              C                                       A7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</w:t>
      </w:r>
      <w:r>
        <w:rPr>
          <w:rFonts w:ascii="Courier New" w:hAnsi="Courier New"/>
          <w:sz w:val="20"/>
          <w:szCs w:val="20"/>
        </w:rPr>
        <w:t>Don't throw the pa-ast away,   You might need it some rainy day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D7                       G7                           C      C7      F    Fm  C   G7  C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Dreams can come true again,    When every-thing old    is new a—gain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</w:t>
      </w:r>
      <w:r>
        <w:rPr>
          <w:rFonts w:ascii="Courier New" w:hAnsi="Courier New"/>
          <w:sz w:val="20"/>
          <w:szCs w:val="20"/>
        </w:rPr>
        <w:t>C      C7      F    Fm  C   G7  C       Gaug….. C….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When every-thing old    is new a—gain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Fm   1013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Ab7  1323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E7    1202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Ukulele Band of Alabama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www.ubalabama.weebly.com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</w:t>
      </w:r>
      <w:r>
        <w:rPr>
          <w:rFonts w:ascii="Courier New" w:hAnsi="Courier New"/>
          <w:sz w:val="20"/>
          <w:szCs w:val="20"/>
        </w:rPr>
        <w:t>www.facebook.com/ubalabama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  <w:r>
        <w:br w:type="page"/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XMA Header Image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Ukulele Band of Alabama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ubalabama.weebly.com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Jennifer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Jennifer sent December 29, 2020 at 4:17 PM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Can you try to copy and paste it to a document and see if it spaces out correctly?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Jennifer sent December 29, 2020 at 4:17 PM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I just did a copy/paste to email and it looks correct.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Jennifer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Jennifer sent December 29, 2020 at 4:21 PM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Here's the pdf from the site.  https://ubalabama.weebly.com/uploads/5/2/3/9/523919/everythingoldisnewagain.pdf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ubalabama.weebly.com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ubalabama.weebly.com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12/29/20, 10:39 PM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  <w:r>
        <w:br w:type="page"/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Jennifer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Jennifer sent December 29, 2020 at 10:39 PM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Here's the theme song to The New Adventures of Wonder Woman.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Jennifer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Jennifer sent December 29, 2020 at 10:39 PM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The New Original Wonder Woman  (1975-79) Charles Fox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Also known as “The New Adventures of Wonder Woman”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Em    B7        Em           B7          Em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</w:t>
      </w:r>
      <w:r>
        <w:rPr>
          <w:rFonts w:ascii="Courier New" w:hAnsi="Courier New"/>
          <w:sz w:val="20"/>
          <w:szCs w:val="20"/>
        </w:rPr>
        <w:t>Wonder Woman    Wonder Woman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Em                     B7       Em       B7  Em                         B7         Em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All the world is waiting for you              And the power you possess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Am                 D        G                          C   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In your satin tights,     Fighting for our rights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A                                            B7    Em  B7         Em         B7         Em  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And the old Red, White and Blue.       Wonder Woman  Wonder Woman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Em                        B7      Em        B7  Em                              B7         Em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Now the world is ready for you,                And the wonders you can do.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Am                     D       G                          C     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Make a hawk a dove,    Stop a war with love,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A                               B7   Em  B7         Em         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</w:t>
      </w:r>
      <w:r>
        <w:rPr>
          <w:rFonts w:ascii="Courier New" w:hAnsi="Courier New"/>
          <w:sz w:val="20"/>
          <w:szCs w:val="20"/>
        </w:rPr>
        <w:t>Make a liar tell the truth        Wonder Woman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Em                                     B7         Em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</w:t>
      </w:r>
      <w:r>
        <w:rPr>
          <w:rFonts w:ascii="Courier New" w:hAnsi="Courier New"/>
          <w:sz w:val="20"/>
          <w:szCs w:val="20"/>
        </w:rPr>
        <w:t>Get us out from under, Wonder Woman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Em                        B7           Em       B7  Em                        B7         Em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All our hopes are pinned upon you             And the magic that you do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Am                  D     G                       C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Stop a bullet cold,    Make the Axis fall,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A                                                     B7          B7        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</w:t>
      </w:r>
      <w:r>
        <w:rPr>
          <w:rFonts w:ascii="Courier New" w:hAnsi="Courier New"/>
          <w:sz w:val="20"/>
          <w:szCs w:val="20"/>
        </w:rPr>
        <w:t>Change their minds, and change the world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Em         B7        Em          B7         Em         B7  Em                          B7         Em        B7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</w:t>
      </w:r>
      <w:r>
        <w:rPr>
          <w:rFonts w:ascii="Courier New" w:hAnsi="Courier New"/>
          <w:sz w:val="20"/>
          <w:szCs w:val="20"/>
        </w:rPr>
        <w:t>Wonder Woman   Wonder Woman            You're a wonder, Wonder Woman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                    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Em   Am   D   Em (barred 9777)</w:t>
      </w:r>
    </w:p>
    <w:p>
      <w:pPr>
        <w:pStyle w:val="Normal"/>
        <w:bidi w:val="0"/>
        <w:jc w:val="left"/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</w:r>
    </w:p>
    <w:sectPr>
      <w:type w:val="nextPage"/>
      <w:pgSz w:orient="landscape" w:w="15840" w:h="12240"/>
      <w:pgMar w:left="720" w:right="720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LibreOffice/7.0.3.1$Windows_X86_64 LibreOffice_project/d7547858d014d4cf69878db179d326fc3483e082</Application>
  <Pages>4</Pages>
  <Words>840</Words>
  <Characters>3300</Characters>
  <CharactersWithSpaces>7056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2021-01-07T16:17:03Z</dcterms:created>
  <dc:creator/>
  <dc:description/>
  <dc:language>en-US</dc:language>
  <cp:lastModifiedBy/>
  <dcterms:modified xsi:type="dcterms:W3CDTF">2021-01-07T16:21:31Z</dcterms:modified>
  <cp:revision>3</cp:revision>
  <dc:subject/>
  <dc:title/>
</cp:coreProperties>
</file>